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2532A" w14:textId="77777777" w:rsidR="00675700" w:rsidRDefault="00675700" w:rsidP="00E45CB9">
      <w:pPr>
        <w:spacing w:after="0" w:line="288" w:lineRule="auto"/>
        <w:rPr>
          <w:rFonts w:ascii="Arial" w:hAnsi="Arial" w:cs="Arial"/>
          <w:b/>
          <w:bCs/>
          <w:sz w:val="28"/>
          <w:szCs w:val="28"/>
        </w:rPr>
      </w:pPr>
    </w:p>
    <w:p w14:paraId="20CFC35B" w14:textId="4FBE74F2" w:rsidR="00E45CB9" w:rsidRPr="009A3C68" w:rsidRDefault="00E45CB9" w:rsidP="00E45CB9">
      <w:pPr>
        <w:spacing w:after="0" w:line="288" w:lineRule="auto"/>
        <w:rPr>
          <w:rFonts w:ascii="Arial" w:hAnsi="Arial" w:cs="Arial"/>
          <w:b/>
          <w:bCs/>
          <w:sz w:val="28"/>
          <w:szCs w:val="28"/>
        </w:rPr>
      </w:pPr>
      <w:r w:rsidRPr="009A3C68">
        <w:rPr>
          <w:rFonts w:ascii="Arial" w:hAnsi="Arial" w:cs="Arial"/>
          <w:b/>
          <w:bCs/>
          <w:sz w:val="28"/>
          <w:szCs w:val="28"/>
        </w:rPr>
        <w:t xml:space="preserve">Bijlage </w:t>
      </w:r>
      <w:r w:rsidR="00363256">
        <w:rPr>
          <w:rFonts w:ascii="Arial" w:hAnsi="Arial" w:cs="Arial"/>
          <w:b/>
          <w:bCs/>
          <w:sz w:val="28"/>
          <w:szCs w:val="28"/>
        </w:rPr>
        <w:t>16</w:t>
      </w:r>
      <w:r w:rsidRPr="009A3C68">
        <w:rPr>
          <w:rFonts w:ascii="Arial" w:hAnsi="Arial" w:cs="Arial"/>
          <w:b/>
          <w:bCs/>
          <w:sz w:val="28"/>
          <w:szCs w:val="28"/>
        </w:rPr>
        <w:t xml:space="preserve"> – </w:t>
      </w:r>
      <w:r w:rsidR="00363256">
        <w:rPr>
          <w:rFonts w:ascii="Arial" w:hAnsi="Arial" w:cs="Arial"/>
          <w:b/>
          <w:bCs/>
          <w:sz w:val="28"/>
          <w:szCs w:val="28"/>
        </w:rPr>
        <w:t>Uitsplitsing kosten onderhoud</w:t>
      </w:r>
      <w:r w:rsidR="001028B7">
        <w:rPr>
          <w:rFonts w:ascii="Arial" w:hAnsi="Arial" w:cs="Arial"/>
          <w:b/>
          <w:bCs/>
          <w:sz w:val="28"/>
          <w:szCs w:val="28"/>
        </w:rPr>
        <w:t xml:space="preserve"> perceel 1</w:t>
      </w:r>
    </w:p>
    <w:p w14:paraId="404A9FED" w14:textId="77777777" w:rsidR="00E45CB9" w:rsidRPr="009A3C68" w:rsidRDefault="00E45CB9" w:rsidP="00E45CB9">
      <w:pPr>
        <w:spacing w:after="0" w:line="288" w:lineRule="auto"/>
        <w:rPr>
          <w:rFonts w:ascii="Arial" w:hAnsi="Arial" w:cs="Arial"/>
        </w:rPr>
      </w:pPr>
    </w:p>
    <w:p w14:paraId="0633FB6C" w14:textId="30506715" w:rsidR="00752AC9" w:rsidRDefault="00363256" w:rsidP="00E45CB9">
      <w:pPr>
        <w:spacing w:after="0"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Overzicht kosten onderhoud </w:t>
      </w:r>
      <w:r w:rsidR="009A3C68">
        <w:rPr>
          <w:rFonts w:ascii="Arial" w:hAnsi="Arial" w:cs="Arial"/>
          <w:sz w:val="18"/>
          <w:szCs w:val="18"/>
        </w:rPr>
        <w:t>behorende bij bestek 1448.</w:t>
      </w:r>
    </w:p>
    <w:p w14:paraId="3EF8F4E2" w14:textId="77777777" w:rsidR="003B4746" w:rsidRDefault="003B4746" w:rsidP="00E45CB9">
      <w:pPr>
        <w:spacing w:after="0" w:line="288" w:lineRule="auto"/>
        <w:rPr>
          <w:rFonts w:ascii="Arial" w:hAnsi="Arial" w:cs="Arial"/>
          <w:sz w:val="18"/>
          <w:szCs w:val="18"/>
        </w:rPr>
      </w:pPr>
    </w:p>
    <w:p w14:paraId="34567991" w14:textId="0AE24E47" w:rsidR="003B4746" w:rsidRDefault="003B4746" w:rsidP="00E45CB9">
      <w:pPr>
        <w:spacing w:after="0"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Kosten onderhoud </w:t>
      </w:r>
      <w:r w:rsidR="0009360C">
        <w:rPr>
          <w:rFonts w:ascii="Arial" w:hAnsi="Arial" w:cs="Arial"/>
          <w:sz w:val="18"/>
          <w:szCs w:val="18"/>
        </w:rPr>
        <w:t>betreft d</w:t>
      </w:r>
      <w:r w:rsidRPr="003B4746">
        <w:rPr>
          <w:rFonts w:ascii="Arial" w:hAnsi="Arial" w:cs="Arial"/>
          <w:sz w:val="18"/>
          <w:szCs w:val="18"/>
        </w:rPr>
        <w:t>e vergoeding voor het onderhouden van de 23 VRI's, als bedoelt in paragraaf 1.09 van het bestek, de omzetbelasting daarin niet begrepen</w:t>
      </w:r>
      <w:r w:rsidR="0009360C">
        <w:rPr>
          <w:rFonts w:ascii="Arial" w:hAnsi="Arial" w:cs="Arial"/>
          <w:sz w:val="18"/>
          <w:szCs w:val="18"/>
        </w:rPr>
        <w:t>.</w:t>
      </w:r>
    </w:p>
    <w:p w14:paraId="73903A2E" w14:textId="77777777" w:rsidR="00EB2D52" w:rsidRPr="009A3C68" w:rsidRDefault="00EB2D52" w:rsidP="00E45CB9">
      <w:pPr>
        <w:spacing w:after="0" w:line="288" w:lineRule="auto"/>
        <w:rPr>
          <w:rFonts w:ascii="Arial" w:hAnsi="Arial" w:cs="Arial"/>
          <w:sz w:val="18"/>
          <w:szCs w:val="18"/>
        </w:rPr>
      </w:pPr>
    </w:p>
    <w:p w14:paraId="609694AB" w14:textId="5FD173D7" w:rsidR="00EB2D52" w:rsidRPr="009A3C68" w:rsidRDefault="00EB2D52" w:rsidP="00E45CB9">
      <w:pPr>
        <w:spacing w:after="0" w:line="288" w:lineRule="auto"/>
        <w:rPr>
          <w:rFonts w:ascii="Arial" w:hAnsi="Arial" w:cs="Arial"/>
          <w:sz w:val="18"/>
          <w:szCs w:val="18"/>
        </w:rPr>
      </w:pPr>
      <w:r w:rsidRPr="009A3C68">
        <w:rPr>
          <w:rFonts w:ascii="Arial" w:hAnsi="Arial" w:cs="Arial"/>
          <w:b/>
          <w:bCs/>
          <w:sz w:val="18"/>
          <w:szCs w:val="18"/>
        </w:rPr>
        <w:t>Perceel 1</w:t>
      </w:r>
    </w:p>
    <w:tbl>
      <w:tblPr>
        <w:tblStyle w:val="Tabelraster"/>
        <w:tblW w:w="8930" w:type="dxa"/>
        <w:tblInd w:w="-5" w:type="dxa"/>
        <w:tblLook w:val="04A0" w:firstRow="1" w:lastRow="0" w:firstColumn="1" w:lastColumn="0" w:noHBand="0" w:noVBand="1"/>
      </w:tblPr>
      <w:tblGrid>
        <w:gridCol w:w="1134"/>
        <w:gridCol w:w="5812"/>
        <w:gridCol w:w="1984"/>
      </w:tblGrid>
      <w:tr w:rsidR="00A61910" w:rsidRPr="009A3C68" w14:paraId="3CC30772" w14:textId="4FE2E0C3" w:rsidTr="00A61910">
        <w:tc>
          <w:tcPr>
            <w:tcW w:w="1134" w:type="dxa"/>
          </w:tcPr>
          <w:p w14:paraId="4B94379E" w14:textId="1B4837B2" w:rsidR="00A61910" w:rsidRPr="009A3C68" w:rsidRDefault="00A61910" w:rsidP="00D220B1">
            <w:pPr>
              <w:spacing w:line="288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3C68">
              <w:rPr>
                <w:rFonts w:ascii="Arial" w:hAnsi="Arial" w:cs="Arial"/>
                <w:b/>
                <w:bCs/>
                <w:sz w:val="18"/>
                <w:szCs w:val="18"/>
              </w:rPr>
              <w:t>Nr</w:t>
            </w:r>
          </w:p>
        </w:tc>
        <w:tc>
          <w:tcPr>
            <w:tcW w:w="5812" w:type="dxa"/>
          </w:tcPr>
          <w:p w14:paraId="31D7BEE4" w14:textId="7C666E16" w:rsidR="00A61910" w:rsidRPr="009A3C68" w:rsidRDefault="00A61910" w:rsidP="00D220B1">
            <w:pPr>
              <w:spacing w:line="288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3C68">
              <w:rPr>
                <w:rFonts w:ascii="Arial" w:hAnsi="Arial" w:cs="Arial"/>
                <w:b/>
                <w:bCs/>
                <w:sz w:val="18"/>
                <w:szCs w:val="18"/>
              </w:rPr>
              <w:t>Locatie</w:t>
            </w:r>
          </w:p>
        </w:tc>
        <w:tc>
          <w:tcPr>
            <w:tcW w:w="1984" w:type="dxa"/>
          </w:tcPr>
          <w:p w14:paraId="79E1535D" w14:textId="77777777" w:rsidR="00A61910" w:rsidRDefault="00A61910" w:rsidP="00D220B1">
            <w:pPr>
              <w:spacing w:line="288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Kosten onderhoud</w:t>
            </w:r>
          </w:p>
          <w:p w14:paraId="244C26F6" w14:textId="37AE5FF0" w:rsidR="00A61910" w:rsidRPr="009A3C68" w:rsidRDefault="00A61910" w:rsidP="00D220B1">
            <w:pPr>
              <w:spacing w:line="288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per jaar</w:t>
            </w:r>
          </w:p>
        </w:tc>
      </w:tr>
      <w:tr w:rsidR="00A61910" w:rsidRPr="009A3C68" w14:paraId="4AB6A470" w14:textId="6FB71261" w:rsidTr="00A61910">
        <w:tc>
          <w:tcPr>
            <w:tcW w:w="1134" w:type="dxa"/>
          </w:tcPr>
          <w:p w14:paraId="2101795B" w14:textId="03BA4E8B" w:rsidR="00A61910" w:rsidRPr="00A92763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 xml:space="preserve">VRI 16 </w:t>
            </w:r>
          </w:p>
        </w:tc>
        <w:tc>
          <w:tcPr>
            <w:tcW w:w="5812" w:type="dxa"/>
          </w:tcPr>
          <w:p w14:paraId="27719039" w14:textId="54CF380C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N201 – Raadhuislaan, Vreeland</w:t>
            </w:r>
          </w:p>
        </w:tc>
        <w:tc>
          <w:tcPr>
            <w:tcW w:w="1984" w:type="dxa"/>
          </w:tcPr>
          <w:p w14:paraId="27E455EF" w14:textId="36B424A0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719773A0" w14:textId="26B744B3" w:rsidTr="00A61910">
        <w:tc>
          <w:tcPr>
            <w:tcW w:w="1134" w:type="dxa"/>
          </w:tcPr>
          <w:p w14:paraId="49A74F42" w14:textId="1DB96097" w:rsidR="00A61910" w:rsidRPr="00A92763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17</w:t>
            </w:r>
          </w:p>
        </w:tc>
        <w:tc>
          <w:tcPr>
            <w:tcW w:w="5812" w:type="dxa"/>
          </w:tcPr>
          <w:p w14:paraId="3E3E2829" w14:textId="55DEB5D6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N201 - Singel te Vreeland</w:t>
            </w:r>
          </w:p>
        </w:tc>
        <w:tc>
          <w:tcPr>
            <w:tcW w:w="1984" w:type="dxa"/>
          </w:tcPr>
          <w:p w14:paraId="08F80E38" w14:textId="7D60410D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55EF71F0" w14:textId="33652539" w:rsidTr="00A61910">
        <w:tc>
          <w:tcPr>
            <w:tcW w:w="1134" w:type="dxa"/>
          </w:tcPr>
          <w:p w14:paraId="2A5DB9BB" w14:textId="3950C7A9" w:rsidR="00A61910" w:rsidRPr="00A92763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28</w:t>
            </w:r>
          </w:p>
        </w:tc>
        <w:tc>
          <w:tcPr>
            <w:tcW w:w="5812" w:type="dxa"/>
          </w:tcPr>
          <w:p w14:paraId="0479F66D" w14:textId="310BECCD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N234 – Embrachementsweg, Den Dolder</w:t>
            </w:r>
          </w:p>
        </w:tc>
        <w:tc>
          <w:tcPr>
            <w:tcW w:w="1984" w:type="dxa"/>
          </w:tcPr>
          <w:p w14:paraId="070F7290" w14:textId="4249B9CA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103A16B8" w14:textId="41BB0EA2" w:rsidTr="00A61910">
        <w:tc>
          <w:tcPr>
            <w:tcW w:w="1134" w:type="dxa"/>
          </w:tcPr>
          <w:p w14:paraId="5DF2E2D2" w14:textId="01417A33" w:rsidR="00A61910" w:rsidRPr="00A92763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31</w:t>
            </w:r>
          </w:p>
        </w:tc>
        <w:tc>
          <w:tcPr>
            <w:tcW w:w="5812" w:type="dxa"/>
          </w:tcPr>
          <w:p w14:paraId="4343845F" w14:textId="2B47BF07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N408 – Ravenswade, Nieuwegein</w:t>
            </w:r>
          </w:p>
        </w:tc>
        <w:tc>
          <w:tcPr>
            <w:tcW w:w="1984" w:type="dxa"/>
          </w:tcPr>
          <w:p w14:paraId="37916B33" w14:textId="3B521D43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31DA17A5" w14:textId="73C1371E" w:rsidTr="00A61910">
        <w:tc>
          <w:tcPr>
            <w:tcW w:w="1134" w:type="dxa"/>
          </w:tcPr>
          <w:p w14:paraId="7FDB1411" w14:textId="72E604A7" w:rsidR="00A61910" w:rsidRPr="00A92763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34</w:t>
            </w:r>
          </w:p>
        </w:tc>
        <w:tc>
          <w:tcPr>
            <w:tcW w:w="5812" w:type="dxa"/>
          </w:tcPr>
          <w:p w14:paraId="660D9355" w14:textId="1AD006B6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N227 - Brandweerkazerne Cothen-Langbroek, Langbroek</w:t>
            </w:r>
          </w:p>
        </w:tc>
        <w:tc>
          <w:tcPr>
            <w:tcW w:w="1984" w:type="dxa"/>
          </w:tcPr>
          <w:p w14:paraId="51C81047" w14:textId="31B4115F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652B280C" w14:textId="73962DE5" w:rsidTr="00A61910">
        <w:tc>
          <w:tcPr>
            <w:tcW w:w="1134" w:type="dxa"/>
          </w:tcPr>
          <w:p w14:paraId="07FD3567" w14:textId="71F6DEC0" w:rsidR="00A61910" w:rsidRPr="00A92763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35</w:t>
            </w:r>
          </w:p>
        </w:tc>
        <w:tc>
          <w:tcPr>
            <w:tcW w:w="5812" w:type="dxa"/>
          </w:tcPr>
          <w:p w14:paraId="26CEC368" w14:textId="5EA71482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N227 - Op/afritten A12, Baarn</w:t>
            </w:r>
          </w:p>
        </w:tc>
        <w:tc>
          <w:tcPr>
            <w:tcW w:w="1984" w:type="dxa"/>
          </w:tcPr>
          <w:p w14:paraId="47BD605A" w14:textId="28CD54ED" w:rsidR="00A61910" w:rsidRPr="009A3C68" w:rsidRDefault="00A61910" w:rsidP="00E152E5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49064E51" w14:textId="77777777" w:rsidTr="00A61910">
        <w:tc>
          <w:tcPr>
            <w:tcW w:w="1134" w:type="dxa"/>
          </w:tcPr>
          <w:p w14:paraId="23074F0C" w14:textId="4AC089C8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36</w:t>
            </w:r>
          </w:p>
        </w:tc>
        <w:tc>
          <w:tcPr>
            <w:tcW w:w="5812" w:type="dxa"/>
          </w:tcPr>
          <w:p w14:paraId="6A70347B" w14:textId="288EEE0E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N227 – Poortse Bos te Maarn</w:t>
            </w:r>
          </w:p>
        </w:tc>
        <w:tc>
          <w:tcPr>
            <w:tcW w:w="1984" w:type="dxa"/>
          </w:tcPr>
          <w:p w14:paraId="6D9A4A91" w14:textId="604CC375" w:rsidR="00A61910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67CBC822" w14:textId="4735EB63" w:rsidTr="00A61910">
        <w:tc>
          <w:tcPr>
            <w:tcW w:w="1134" w:type="dxa"/>
          </w:tcPr>
          <w:p w14:paraId="1F863B08" w14:textId="5D59662D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52</w:t>
            </w:r>
          </w:p>
        </w:tc>
        <w:tc>
          <w:tcPr>
            <w:tcW w:w="5812" w:type="dxa"/>
          </w:tcPr>
          <w:p w14:paraId="5FC370D0" w14:textId="49BF3201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N229 - Toe/afrit A12 zuid, Bunnik</w:t>
            </w:r>
          </w:p>
        </w:tc>
        <w:tc>
          <w:tcPr>
            <w:tcW w:w="1984" w:type="dxa"/>
          </w:tcPr>
          <w:p w14:paraId="1A3AA624" w14:textId="2BD34ADC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55122B09" w14:textId="595A4E40" w:rsidTr="00A61910">
        <w:tc>
          <w:tcPr>
            <w:tcW w:w="1134" w:type="dxa"/>
          </w:tcPr>
          <w:p w14:paraId="0FC9A1C3" w14:textId="0E1C3F78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53</w:t>
            </w:r>
          </w:p>
        </w:tc>
        <w:tc>
          <w:tcPr>
            <w:tcW w:w="5812" w:type="dxa"/>
          </w:tcPr>
          <w:p w14:paraId="134B914E" w14:textId="4B633484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N229 - Toe/afrit A12 noord, Bunnik</w:t>
            </w:r>
          </w:p>
        </w:tc>
        <w:tc>
          <w:tcPr>
            <w:tcW w:w="1984" w:type="dxa"/>
          </w:tcPr>
          <w:p w14:paraId="27A0BBCE" w14:textId="7DCA827B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0D420EA4" w14:textId="355BFEC1" w:rsidTr="00A61910">
        <w:tc>
          <w:tcPr>
            <w:tcW w:w="1134" w:type="dxa"/>
          </w:tcPr>
          <w:p w14:paraId="4BD7445E" w14:textId="57BDAC39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61</w:t>
            </w:r>
          </w:p>
        </w:tc>
        <w:tc>
          <w:tcPr>
            <w:tcW w:w="5812" w:type="dxa"/>
          </w:tcPr>
          <w:p w14:paraId="47E091B1" w14:textId="37013FA4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N204 - Toe/afrit A12 zuid, Woerden</w:t>
            </w:r>
          </w:p>
        </w:tc>
        <w:tc>
          <w:tcPr>
            <w:tcW w:w="1984" w:type="dxa"/>
          </w:tcPr>
          <w:p w14:paraId="53BC6C56" w14:textId="11702C12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4A573296" w14:textId="66B4E6D9" w:rsidTr="00A61910">
        <w:tc>
          <w:tcPr>
            <w:tcW w:w="1134" w:type="dxa"/>
          </w:tcPr>
          <w:p w14:paraId="629676A2" w14:textId="65850327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62</w:t>
            </w:r>
          </w:p>
        </w:tc>
        <w:tc>
          <w:tcPr>
            <w:tcW w:w="5812" w:type="dxa"/>
          </w:tcPr>
          <w:p w14:paraId="5BEA65FB" w14:textId="0EF7707D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N204 - Toe/afrit A12 noord, Woerden</w:t>
            </w:r>
          </w:p>
        </w:tc>
        <w:tc>
          <w:tcPr>
            <w:tcW w:w="1984" w:type="dxa"/>
          </w:tcPr>
          <w:p w14:paraId="0849B8B8" w14:textId="6F4CF158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5B6DBD94" w14:textId="77777777" w:rsidTr="00A61910">
        <w:tc>
          <w:tcPr>
            <w:tcW w:w="1134" w:type="dxa"/>
          </w:tcPr>
          <w:p w14:paraId="7C3D05AA" w14:textId="53266BF0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64</w:t>
            </w:r>
          </w:p>
        </w:tc>
        <w:tc>
          <w:tcPr>
            <w:tcW w:w="5812" w:type="dxa"/>
          </w:tcPr>
          <w:p w14:paraId="4C0F3BE6" w14:textId="0ADF9120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N210 – Lopikerweg-Oost te Graaf</w:t>
            </w:r>
          </w:p>
        </w:tc>
        <w:tc>
          <w:tcPr>
            <w:tcW w:w="1984" w:type="dxa"/>
          </w:tcPr>
          <w:p w14:paraId="7F79CB2E" w14:textId="21E98DE8" w:rsidR="00A61910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46AD5FA4" w14:textId="77777777" w:rsidTr="00A61910">
        <w:tc>
          <w:tcPr>
            <w:tcW w:w="1134" w:type="dxa"/>
          </w:tcPr>
          <w:p w14:paraId="067FAC51" w14:textId="1828A1A5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68</w:t>
            </w:r>
          </w:p>
        </w:tc>
        <w:tc>
          <w:tcPr>
            <w:tcW w:w="5812" w:type="dxa"/>
          </w:tcPr>
          <w:p w14:paraId="6B0257FF" w14:textId="0E11A6AE" w:rsidR="00A61910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N299 – Oosteromsdijkje, te Werkhoven</w:t>
            </w:r>
          </w:p>
        </w:tc>
        <w:tc>
          <w:tcPr>
            <w:tcW w:w="1984" w:type="dxa"/>
          </w:tcPr>
          <w:p w14:paraId="53F6B0CB" w14:textId="64A9EFAA" w:rsidR="00A61910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2750F5EF" w14:textId="5432F226" w:rsidTr="00A61910">
        <w:tc>
          <w:tcPr>
            <w:tcW w:w="1134" w:type="dxa"/>
          </w:tcPr>
          <w:p w14:paraId="08550569" w14:textId="60334B99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70</w:t>
            </w:r>
          </w:p>
        </w:tc>
        <w:tc>
          <w:tcPr>
            <w:tcW w:w="5812" w:type="dxa"/>
          </w:tcPr>
          <w:p w14:paraId="0B1E5FE1" w14:textId="4FB39EB1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N204 - Benedeneind zuidzijde, Benschop</w:t>
            </w:r>
          </w:p>
        </w:tc>
        <w:tc>
          <w:tcPr>
            <w:tcW w:w="1984" w:type="dxa"/>
          </w:tcPr>
          <w:p w14:paraId="1A390BB8" w14:textId="52A19F60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360ADFAB" w14:textId="323A4A35" w:rsidTr="00A61910">
        <w:tc>
          <w:tcPr>
            <w:tcW w:w="1134" w:type="dxa"/>
          </w:tcPr>
          <w:p w14:paraId="56F85294" w14:textId="7D2C44C6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120</w:t>
            </w:r>
          </w:p>
        </w:tc>
        <w:tc>
          <w:tcPr>
            <w:tcW w:w="5812" w:type="dxa"/>
          </w:tcPr>
          <w:p w14:paraId="3C30C539" w14:textId="285EE655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N210 – Vrijheidslaan, Lopik</w:t>
            </w:r>
          </w:p>
        </w:tc>
        <w:tc>
          <w:tcPr>
            <w:tcW w:w="1984" w:type="dxa"/>
          </w:tcPr>
          <w:p w14:paraId="07975C74" w14:textId="6E289E95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03E9047B" w14:textId="258BED67" w:rsidTr="00A61910">
        <w:tc>
          <w:tcPr>
            <w:tcW w:w="1134" w:type="dxa"/>
          </w:tcPr>
          <w:p w14:paraId="1C9DBED3" w14:textId="04C718D1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122</w:t>
            </w:r>
          </w:p>
        </w:tc>
        <w:tc>
          <w:tcPr>
            <w:tcW w:w="5812" w:type="dxa"/>
          </w:tcPr>
          <w:p w14:paraId="3F0A298E" w14:textId="6089C11A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N224 – Europaweg, Woudenberg</w:t>
            </w:r>
          </w:p>
        </w:tc>
        <w:tc>
          <w:tcPr>
            <w:tcW w:w="1984" w:type="dxa"/>
          </w:tcPr>
          <w:p w14:paraId="3C6804AF" w14:textId="132F5387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2ABAFFDC" w14:textId="18B366C8" w:rsidTr="00A61910">
        <w:tc>
          <w:tcPr>
            <w:tcW w:w="1134" w:type="dxa"/>
          </w:tcPr>
          <w:p w14:paraId="6EEFEEBF" w14:textId="5F2786D1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134</w:t>
            </w:r>
          </w:p>
        </w:tc>
        <w:tc>
          <w:tcPr>
            <w:tcW w:w="5812" w:type="dxa"/>
          </w:tcPr>
          <w:p w14:paraId="026D008E" w14:textId="43DE6475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N237 – Beukenberglaan, Huis ter Heide</w:t>
            </w:r>
          </w:p>
        </w:tc>
        <w:tc>
          <w:tcPr>
            <w:tcW w:w="1984" w:type="dxa"/>
          </w:tcPr>
          <w:p w14:paraId="498D4A94" w14:textId="56322492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7525D49B" w14:textId="2869D398" w:rsidTr="00A61910">
        <w:tc>
          <w:tcPr>
            <w:tcW w:w="1134" w:type="dxa"/>
          </w:tcPr>
          <w:p w14:paraId="2EE80538" w14:textId="02AF5461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140</w:t>
            </w:r>
          </w:p>
        </w:tc>
        <w:tc>
          <w:tcPr>
            <w:tcW w:w="5812" w:type="dxa"/>
          </w:tcPr>
          <w:p w14:paraId="139C7AF5" w14:textId="0EFAFD3F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Op/afrit A12, Maarssen</w:t>
            </w:r>
          </w:p>
        </w:tc>
        <w:tc>
          <w:tcPr>
            <w:tcW w:w="1984" w:type="dxa"/>
          </w:tcPr>
          <w:p w14:paraId="4E7FF16F" w14:textId="648EE57F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4B66B3AA" w14:textId="3C8F76D8" w:rsidTr="00A61910">
        <w:tc>
          <w:tcPr>
            <w:tcW w:w="1134" w:type="dxa"/>
          </w:tcPr>
          <w:p w14:paraId="747C7B7E" w14:textId="097F10A3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156</w:t>
            </w:r>
          </w:p>
        </w:tc>
        <w:tc>
          <w:tcPr>
            <w:tcW w:w="5812" w:type="dxa"/>
          </w:tcPr>
          <w:p w14:paraId="4FF37F47" w14:textId="737C5298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N233 - Rondweg Oost – Lorentzstraat, Veenendaal</w:t>
            </w:r>
          </w:p>
        </w:tc>
        <w:tc>
          <w:tcPr>
            <w:tcW w:w="1984" w:type="dxa"/>
          </w:tcPr>
          <w:p w14:paraId="4FF477D1" w14:textId="49D2A422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2D6E740B" w14:textId="5210AD9D" w:rsidTr="00A61910">
        <w:tc>
          <w:tcPr>
            <w:tcW w:w="1134" w:type="dxa"/>
          </w:tcPr>
          <w:p w14:paraId="3C19AB34" w14:textId="1009A876" w:rsidR="00A61910" w:rsidRPr="00A92763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A92763">
              <w:rPr>
                <w:rFonts w:ascii="Arial" w:hAnsi="Arial" w:cs="Arial"/>
                <w:sz w:val="18"/>
                <w:szCs w:val="18"/>
              </w:rPr>
              <w:t>VRI 167</w:t>
            </w:r>
          </w:p>
        </w:tc>
        <w:tc>
          <w:tcPr>
            <w:tcW w:w="5812" w:type="dxa"/>
          </w:tcPr>
          <w:p w14:paraId="5AF96A43" w14:textId="1DD595FF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A3C68">
              <w:rPr>
                <w:rFonts w:ascii="Arial" w:hAnsi="Arial" w:cs="Arial"/>
                <w:sz w:val="18"/>
                <w:szCs w:val="18"/>
              </w:rPr>
              <w:t>N224 – Rummelaarseweg, Woudenberg</w:t>
            </w:r>
          </w:p>
        </w:tc>
        <w:tc>
          <w:tcPr>
            <w:tcW w:w="1984" w:type="dxa"/>
          </w:tcPr>
          <w:p w14:paraId="67D6B943" w14:textId="06AB5347" w:rsidR="00A61910" w:rsidRPr="009A3C68" w:rsidRDefault="00A61910" w:rsidP="0029582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910" w:rsidRPr="009A3C68" w14:paraId="09BD6CFE" w14:textId="77777777" w:rsidTr="00A61910">
        <w:tc>
          <w:tcPr>
            <w:tcW w:w="6946" w:type="dxa"/>
            <w:gridSpan w:val="2"/>
          </w:tcPr>
          <w:p w14:paraId="6D2841DF" w14:textId="5293D986" w:rsidR="00A61910" w:rsidRPr="004C4AA3" w:rsidRDefault="00A61910" w:rsidP="00295824">
            <w:pPr>
              <w:spacing w:line="288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4AA3">
              <w:rPr>
                <w:rFonts w:ascii="Arial" w:hAnsi="Arial" w:cs="Arial"/>
                <w:b/>
                <w:bCs/>
                <w:sz w:val="18"/>
                <w:szCs w:val="18"/>
              </w:rPr>
              <w:t>Totaal (excl BTW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84" w:type="dxa"/>
          </w:tcPr>
          <w:p w14:paraId="3C740152" w14:textId="0953C467" w:rsidR="00A61910" w:rsidRPr="004C4AA3" w:rsidRDefault="00A61910" w:rsidP="00295824">
            <w:pPr>
              <w:spacing w:line="288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4AA3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</w:tbl>
    <w:p w14:paraId="41F081F4" w14:textId="77777777" w:rsidR="00E45CB9" w:rsidRDefault="00E45CB9" w:rsidP="00E45CB9">
      <w:pPr>
        <w:spacing w:after="0" w:line="288" w:lineRule="auto"/>
        <w:rPr>
          <w:rFonts w:ascii="Arial" w:hAnsi="Arial" w:cs="Arial"/>
          <w:sz w:val="18"/>
          <w:szCs w:val="18"/>
        </w:rPr>
      </w:pPr>
    </w:p>
    <w:p w14:paraId="378AD5DD" w14:textId="77777777" w:rsidR="00524484" w:rsidRDefault="00524484" w:rsidP="00E45CB9">
      <w:pPr>
        <w:spacing w:after="0" w:line="288" w:lineRule="auto"/>
        <w:rPr>
          <w:rFonts w:ascii="Arial" w:hAnsi="Arial" w:cs="Arial"/>
          <w:sz w:val="18"/>
          <w:szCs w:val="18"/>
        </w:rPr>
      </w:pPr>
    </w:p>
    <w:p w14:paraId="490326E5" w14:textId="315F7EA9" w:rsidR="004C4AA3" w:rsidRPr="009A3C68" w:rsidRDefault="004C4AA3" w:rsidP="00E45CB9">
      <w:pPr>
        <w:spacing w:after="0"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De totaalprijs </w:t>
      </w:r>
      <w:r w:rsidR="00360075">
        <w:rPr>
          <w:rFonts w:ascii="Arial" w:hAnsi="Arial" w:cs="Arial"/>
          <w:sz w:val="18"/>
          <w:szCs w:val="18"/>
        </w:rPr>
        <w:t xml:space="preserve">per jaar voor onderhoud van alle 23 VRI’s dient te worden opgenomen </w:t>
      </w:r>
      <w:r w:rsidR="0033609A">
        <w:rPr>
          <w:rFonts w:ascii="Arial" w:hAnsi="Arial" w:cs="Arial"/>
          <w:sz w:val="18"/>
          <w:szCs w:val="18"/>
        </w:rPr>
        <w:t>op</w:t>
      </w:r>
      <w:r w:rsidR="00360075">
        <w:rPr>
          <w:rFonts w:ascii="Arial" w:hAnsi="Arial" w:cs="Arial"/>
          <w:sz w:val="18"/>
          <w:szCs w:val="18"/>
        </w:rPr>
        <w:t xml:space="preserve"> het inschrijfbiljet van perceel 1 onder het kopje onderhoud en in de tabel </w:t>
      </w:r>
      <w:r w:rsidR="00102479">
        <w:rPr>
          <w:rFonts w:ascii="Arial" w:hAnsi="Arial" w:cs="Arial"/>
          <w:sz w:val="18"/>
          <w:szCs w:val="18"/>
        </w:rPr>
        <w:t>o</w:t>
      </w:r>
      <w:r w:rsidR="0033609A">
        <w:rPr>
          <w:rFonts w:ascii="Arial" w:hAnsi="Arial" w:cs="Arial"/>
          <w:sz w:val="18"/>
          <w:szCs w:val="18"/>
        </w:rPr>
        <w:t xml:space="preserve">p het inschrijfbiljet in de rij onderhoud </w:t>
      </w:r>
      <w:r w:rsidR="00360075">
        <w:rPr>
          <w:rFonts w:ascii="Arial" w:hAnsi="Arial" w:cs="Arial"/>
          <w:sz w:val="18"/>
          <w:szCs w:val="18"/>
        </w:rPr>
        <w:t xml:space="preserve">voor het </w:t>
      </w:r>
      <w:r w:rsidR="001F2594">
        <w:rPr>
          <w:rFonts w:ascii="Arial" w:hAnsi="Arial" w:cs="Arial"/>
          <w:sz w:val="18"/>
          <w:szCs w:val="18"/>
        </w:rPr>
        <w:t>berekenen van de gewogen aanneemsom. Voor het bepalen van de gewogen aanneemsom wordt het onderhoud 10x meegenomen.</w:t>
      </w:r>
    </w:p>
    <w:sectPr w:rsidR="004C4AA3" w:rsidRPr="009A3C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B212" w14:textId="77777777" w:rsidR="00A42989" w:rsidRDefault="00A42989" w:rsidP="00E45CB9">
      <w:pPr>
        <w:spacing w:after="0" w:line="240" w:lineRule="auto"/>
      </w:pPr>
      <w:r>
        <w:separator/>
      </w:r>
    </w:p>
  </w:endnote>
  <w:endnote w:type="continuationSeparator" w:id="0">
    <w:p w14:paraId="704FEA4F" w14:textId="77777777" w:rsidR="00A42989" w:rsidRDefault="00A42989" w:rsidP="00E4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3186" w14:textId="77777777" w:rsidR="007F4FE3" w:rsidRDefault="007F4FE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4E2B7" w14:textId="77777777" w:rsidR="007F4FE3" w:rsidRDefault="007F4FE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1A73" w14:textId="77777777" w:rsidR="007F4FE3" w:rsidRDefault="007F4F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C4D72" w14:textId="77777777" w:rsidR="00A42989" w:rsidRDefault="00A42989" w:rsidP="00E45CB9">
      <w:pPr>
        <w:spacing w:after="0" w:line="240" w:lineRule="auto"/>
      </w:pPr>
      <w:r>
        <w:separator/>
      </w:r>
    </w:p>
  </w:footnote>
  <w:footnote w:type="continuationSeparator" w:id="0">
    <w:p w14:paraId="5A203CCA" w14:textId="77777777" w:rsidR="00A42989" w:rsidRDefault="00A42989" w:rsidP="00E45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3784F" w14:textId="77777777" w:rsidR="007F4FE3" w:rsidRDefault="007F4FE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F1B" w14:textId="2EBB0623" w:rsidR="009A3C68" w:rsidRDefault="00000000">
    <w:pPr>
      <w:pStyle w:val="Koptekst"/>
    </w:pPr>
    <w:r>
      <w:rPr>
        <w:noProof/>
      </w:rPr>
      <w:object w:dxaOrig="1440" w:dyaOrig="1440" w14:anchorId="427EF5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46.9pt;margin-top:2.8pt;width:129.6pt;height:28.55pt;z-index:251658240;visibility:visible;mso-wrap-edited:f" o:allowincell="f" fillcolor="silver">
          <v:imagedata r:id="rId1" o:title="" chromakey="white"/>
        </v:shape>
        <o:OLEObject Type="Embed" ProgID="Word.Picture.8" ShapeID="_x0000_s1025" DrawAspect="Content" ObjectID="_1768813506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E7C2C" w14:textId="77777777" w:rsidR="007F4FE3" w:rsidRDefault="007F4FE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90697"/>
    <w:multiLevelType w:val="hybridMultilevel"/>
    <w:tmpl w:val="2214B55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E2712F"/>
    <w:multiLevelType w:val="hybridMultilevel"/>
    <w:tmpl w:val="F0FED2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B056E5"/>
    <w:multiLevelType w:val="hybridMultilevel"/>
    <w:tmpl w:val="AA8C47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A02983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379013167">
    <w:abstractNumId w:val="3"/>
  </w:num>
  <w:num w:numId="2" w16cid:durableId="154882208">
    <w:abstractNumId w:val="0"/>
  </w:num>
  <w:num w:numId="3" w16cid:durableId="1648782174">
    <w:abstractNumId w:val="1"/>
  </w:num>
  <w:num w:numId="4" w16cid:durableId="922183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CB9"/>
    <w:rsid w:val="000001A6"/>
    <w:rsid w:val="00002B4D"/>
    <w:rsid w:val="00011211"/>
    <w:rsid w:val="0007010B"/>
    <w:rsid w:val="000904E2"/>
    <w:rsid w:val="0009360C"/>
    <w:rsid w:val="000A3414"/>
    <w:rsid w:val="000A47C4"/>
    <w:rsid w:val="000B721E"/>
    <w:rsid w:val="000C7B8A"/>
    <w:rsid w:val="00102479"/>
    <w:rsid w:val="001028B7"/>
    <w:rsid w:val="00110465"/>
    <w:rsid w:val="00132F19"/>
    <w:rsid w:val="00141827"/>
    <w:rsid w:val="00142C27"/>
    <w:rsid w:val="001644A0"/>
    <w:rsid w:val="0019588D"/>
    <w:rsid w:val="001C0758"/>
    <w:rsid w:val="001C777E"/>
    <w:rsid w:val="001F2594"/>
    <w:rsid w:val="0021275C"/>
    <w:rsid w:val="002170EA"/>
    <w:rsid w:val="0024280E"/>
    <w:rsid w:val="0026593D"/>
    <w:rsid w:val="00295824"/>
    <w:rsid w:val="002B33D3"/>
    <w:rsid w:val="002B57D5"/>
    <w:rsid w:val="002B61AF"/>
    <w:rsid w:val="00306F58"/>
    <w:rsid w:val="00316235"/>
    <w:rsid w:val="00331060"/>
    <w:rsid w:val="0033609A"/>
    <w:rsid w:val="00340956"/>
    <w:rsid w:val="00341765"/>
    <w:rsid w:val="00341CB8"/>
    <w:rsid w:val="00360075"/>
    <w:rsid w:val="00363256"/>
    <w:rsid w:val="00380CCF"/>
    <w:rsid w:val="003B4746"/>
    <w:rsid w:val="003E2FD6"/>
    <w:rsid w:val="004221B4"/>
    <w:rsid w:val="0043370B"/>
    <w:rsid w:val="004804C1"/>
    <w:rsid w:val="00480BC3"/>
    <w:rsid w:val="004A085A"/>
    <w:rsid w:val="004C4AA3"/>
    <w:rsid w:val="004E1060"/>
    <w:rsid w:val="00524484"/>
    <w:rsid w:val="0053300D"/>
    <w:rsid w:val="00543438"/>
    <w:rsid w:val="00554049"/>
    <w:rsid w:val="005858E4"/>
    <w:rsid w:val="005B19E7"/>
    <w:rsid w:val="005B74F4"/>
    <w:rsid w:val="005C1AFA"/>
    <w:rsid w:val="005D6BD3"/>
    <w:rsid w:val="005E013E"/>
    <w:rsid w:val="005E1615"/>
    <w:rsid w:val="00610949"/>
    <w:rsid w:val="00631D0E"/>
    <w:rsid w:val="0063332C"/>
    <w:rsid w:val="006335BF"/>
    <w:rsid w:val="00675700"/>
    <w:rsid w:val="00687CEC"/>
    <w:rsid w:val="00693342"/>
    <w:rsid w:val="006C6E4A"/>
    <w:rsid w:val="006E03B7"/>
    <w:rsid w:val="006E4798"/>
    <w:rsid w:val="006E5410"/>
    <w:rsid w:val="006F1285"/>
    <w:rsid w:val="006F1A88"/>
    <w:rsid w:val="007029BA"/>
    <w:rsid w:val="0073538F"/>
    <w:rsid w:val="00747229"/>
    <w:rsid w:val="00752AC9"/>
    <w:rsid w:val="007709C0"/>
    <w:rsid w:val="007856F6"/>
    <w:rsid w:val="007A7EF8"/>
    <w:rsid w:val="007C027C"/>
    <w:rsid w:val="007C1C19"/>
    <w:rsid w:val="007C66EF"/>
    <w:rsid w:val="007C7E2E"/>
    <w:rsid w:val="007F3411"/>
    <w:rsid w:val="007F4FE3"/>
    <w:rsid w:val="00800175"/>
    <w:rsid w:val="00835F35"/>
    <w:rsid w:val="00847B32"/>
    <w:rsid w:val="008819E9"/>
    <w:rsid w:val="00893A87"/>
    <w:rsid w:val="008941E9"/>
    <w:rsid w:val="008C2A92"/>
    <w:rsid w:val="008C69BD"/>
    <w:rsid w:val="008D65F6"/>
    <w:rsid w:val="0091037E"/>
    <w:rsid w:val="0091111E"/>
    <w:rsid w:val="009467B7"/>
    <w:rsid w:val="0097525E"/>
    <w:rsid w:val="00983303"/>
    <w:rsid w:val="009914D7"/>
    <w:rsid w:val="009A3C68"/>
    <w:rsid w:val="00A000B5"/>
    <w:rsid w:val="00A42989"/>
    <w:rsid w:val="00A54B45"/>
    <w:rsid w:val="00A5799F"/>
    <w:rsid w:val="00A61910"/>
    <w:rsid w:val="00A6240D"/>
    <w:rsid w:val="00A84381"/>
    <w:rsid w:val="00A913BE"/>
    <w:rsid w:val="00A92763"/>
    <w:rsid w:val="00A9455E"/>
    <w:rsid w:val="00A97D9D"/>
    <w:rsid w:val="00AB2AF7"/>
    <w:rsid w:val="00AB31CC"/>
    <w:rsid w:val="00AC2287"/>
    <w:rsid w:val="00AC27FA"/>
    <w:rsid w:val="00AC6CCF"/>
    <w:rsid w:val="00AD0E61"/>
    <w:rsid w:val="00AE6FC1"/>
    <w:rsid w:val="00B14611"/>
    <w:rsid w:val="00B169E8"/>
    <w:rsid w:val="00B31F64"/>
    <w:rsid w:val="00B346B8"/>
    <w:rsid w:val="00B359EF"/>
    <w:rsid w:val="00B901C5"/>
    <w:rsid w:val="00BA6FC3"/>
    <w:rsid w:val="00BE25E6"/>
    <w:rsid w:val="00C00E61"/>
    <w:rsid w:val="00C342B4"/>
    <w:rsid w:val="00C50C7F"/>
    <w:rsid w:val="00C827ED"/>
    <w:rsid w:val="00CB6579"/>
    <w:rsid w:val="00CB729B"/>
    <w:rsid w:val="00CC20A7"/>
    <w:rsid w:val="00CD136F"/>
    <w:rsid w:val="00CD433B"/>
    <w:rsid w:val="00D010C3"/>
    <w:rsid w:val="00D26A2A"/>
    <w:rsid w:val="00D357E7"/>
    <w:rsid w:val="00D368D0"/>
    <w:rsid w:val="00D43633"/>
    <w:rsid w:val="00D65DFA"/>
    <w:rsid w:val="00DA18BD"/>
    <w:rsid w:val="00DC22A2"/>
    <w:rsid w:val="00DF6415"/>
    <w:rsid w:val="00E152E5"/>
    <w:rsid w:val="00E3454F"/>
    <w:rsid w:val="00E45CB9"/>
    <w:rsid w:val="00E535B3"/>
    <w:rsid w:val="00E63B9D"/>
    <w:rsid w:val="00E65465"/>
    <w:rsid w:val="00EB2D52"/>
    <w:rsid w:val="00EB6526"/>
    <w:rsid w:val="00ED7D87"/>
    <w:rsid w:val="00F010B8"/>
    <w:rsid w:val="00F1013D"/>
    <w:rsid w:val="00F77453"/>
    <w:rsid w:val="00FA2B55"/>
    <w:rsid w:val="00FB2A69"/>
    <w:rsid w:val="00FB6FBD"/>
    <w:rsid w:val="00FC03E1"/>
    <w:rsid w:val="00FE3E8F"/>
    <w:rsid w:val="00FF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493E7"/>
  <w15:chartTrackingRefBased/>
  <w15:docId w15:val="{BDF3DC86-AFCF-489B-A013-AEFEB138D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799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45CB9"/>
    <w:rPr>
      <w:color w:val="808080"/>
    </w:rPr>
  </w:style>
  <w:style w:type="table" w:styleId="Tabelraster">
    <w:name w:val="Table Grid"/>
    <w:basedOn w:val="Standaardtabel"/>
    <w:uiPriority w:val="39"/>
    <w:rsid w:val="00E45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7856F6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9A3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3C68"/>
  </w:style>
  <w:style w:type="paragraph" w:styleId="Voettekst">
    <w:name w:val="footer"/>
    <w:basedOn w:val="Standaard"/>
    <w:link w:val="VoettekstChar"/>
    <w:uiPriority w:val="99"/>
    <w:unhideWhenUsed/>
    <w:rsid w:val="009A3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3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00E3FF353C8E48AB03DC65EDAB425B" ma:contentTypeVersion="5" ma:contentTypeDescription="Een nieuw document maken." ma:contentTypeScope="" ma:versionID="f86d00c7f3bceddf746d5133221687b8">
  <xsd:schema xmlns:xsd="http://www.w3.org/2001/XMLSchema" xmlns:xs="http://www.w3.org/2001/XMLSchema" xmlns:p="http://schemas.microsoft.com/office/2006/metadata/properties" xmlns:ns2="81f78fca-de36-4acd-9fa9-1a501437d0a8" targetNamespace="http://schemas.microsoft.com/office/2006/metadata/properties" ma:root="true" ma:fieldsID="950fea744efa9082f6cfac4ba4dedb0b" ns2:_="">
    <xsd:import namespace="81f78fca-de36-4acd-9fa9-1a501437d0a8"/>
    <xsd:element name="properties">
      <xsd:complexType>
        <xsd:sequence>
          <xsd:element name="documentManagement">
            <xsd:complexType>
              <xsd:all>
                <xsd:element ref="ns2:_Ord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78fca-de36-4acd-9fa9-1a501437d0a8" elementFormDefault="qualified">
    <xsd:import namespace="http://schemas.microsoft.com/office/2006/documentManagement/types"/>
    <xsd:import namespace="http://schemas.microsoft.com/office/infopath/2007/PartnerControls"/>
    <xsd:element name="_Order" ma:index="8" nillable="true" ma:displayName="_Order" ma:format="Dropdown" ma:internalName="_Order" ma:percentage="FALSE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Order xmlns="81f78fca-de36-4acd-9fa9-1a501437d0a8" xsi:nil="true"/>
  </documentManagement>
</p:properties>
</file>

<file path=customXml/itemProps1.xml><?xml version="1.0" encoding="utf-8"?>
<ds:datastoreItem xmlns:ds="http://schemas.openxmlformats.org/officeDocument/2006/customXml" ds:itemID="{F2C8E71C-0D57-4100-8990-8F4D1D92A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0F42A5-316C-411F-934C-310701D1AA11}"/>
</file>

<file path=customXml/itemProps3.xml><?xml version="1.0" encoding="utf-8"?>
<ds:datastoreItem xmlns:ds="http://schemas.openxmlformats.org/officeDocument/2006/customXml" ds:itemID="{7BE65003-FD20-47AB-8F19-AC10375DD7BD}"/>
</file>

<file path=docMetadata/LabelInfo.xml><?xml version="1.0" encoding="utf-8"?>
<clbl:labelList xmlns:clbl="http://schemas.microsoft.com/office/2020/mipLabelMetadata">
  <clbl:label id="{07174a57-6158-4475-9f62-9d79dd63f0d3}" enabled="1" method="Standard" siteId="{b80d895d-b11e-4195-a87a-5a846c60401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Marloes Stege</dc:creator>
  <cp:keywords/>
  <dc:description/>
  <cp:lastModifiedBy>Milco van Batenburg</cp:lastModifiedBy>
  <cp:revision>4</cp:revision>
  <dcterms:created xsi:type="dcterms:W3CDTF">2024-02-01T09:02:00Z</dcterms:created>
  <dcterms:modified xsi:type="dcterms:W3CDTF">2024-02-07T11:19:00Z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0x0101007900E3FF353C8E48AB03DC65EDAB425B</vt:lpwstr>
  </property>
</Properties>
</file>